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5B" w:rsidRDefault="00EB7FDD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34E7">
        <w:rPr>
          <w:rFonts w:ascii="Times New Roman" w:hAnsi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CF34E7">
        <w:rPr>
          <w:rFonts w:ascii="Times New Roman" w:hAnsi="Times New Roman"/>
          <w:color w:val="000000" w:themeColor="text1"/>
          <w:sz w:val="28"/>
          <w:szCs w:val="28"/>
        </w:rPr>
        <w:t>Краснослободский</w:t>
      </w:r>
      <w:proofErr w:type="spellEnd"/>
      <w:r w:rsidRPr="00CF34E7">
        <w:rPr>
          <w:rFonts w:ascii="Times New Roman" w:hAnsi="Times New Roman"/>
          <w:color w:val="000000" w:themeColor="text1"/>
          <w:sz w:val="28"/>
          <w:szCs w:val="28"/>
        </w:rPr>
        <w:t xml:space="preserve"> детский сад комбинированного вида   «Улыбка» </w:t>
      </w:r>
      <w:proofErr w:type="spellStart"/>
      <w:r w:rsidRPr="00CF34E7">
        <w:rPr>
          <w:rFonts w:ascii="Times New Roman" w:hAnsi="Times New Roman"/>
          <w:color w:val="000000" w:themeColor="text1"/>
          <w:sz w:val="28"/>
          <w:szCs w:val="28"/>
        </w:rPr>
        <w:t>Краснослободского</w:t>
      </w:r>
      <w:proofErr w:type="spellEnd"/>
      <w:r w:rsidRPr="00CF34E7">
        <w:rPr>
          <w:rFonts w:ascii="Times New Roman" w:hAnsi="Times New Roman"/>
          <w:color w:val="000000" w:themeColor="text1"/>
          <w:sz w:val="28"/>
          <w:szCs w:val="28"/>
        </w:rPr>
        <w:t>  муниципального района Республики Мордовия</w:t>
      </w: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FDD" w:rsidRDefault="00EB7FDD" w:rsidP="00EB7F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05B" w:rsidRDefault="004C605B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05B" w:rsidRDefault="004C605B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Номинация: «Неизведанные планеты»</w:t>
      </w: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05B" w:rsidRDefault="004C605B" w:rsidP="00DA6C20">
      <w:pPr>
        <w:spacing w:after="0" w:line="240" w:lineRule="auto"/>
        <w:ind w:firstLine="48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Исследовательский п</w:t>
      </w:r>
      <w:r w:rsidRPr="00B7206F">
        <w:rPr>
          <w:rFonts w:ascii="Times New Roman" w:hAnsi="Times New Roman"/>
          <w:b/>
          <w:sz w:val="28"/>
          <w:szCs w:val="28"/>
        </w:rPr>
        <w:t xml:space="preserve">роект </w:t>
      </w:r>
      <w:r w:rsidRPr="00B7206F">
        <w:rPr>
          <w:b/>
          <w:color w:val="000000"/>
          <w:shd w:val="clear" w:color="auto" w:fill="FFFFFF"/>
        </w:rPr>
        <w:t>«</w:t>
      </w:r>
      <w:r w:rsidRPr="00B720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Создание дидактического пособия «Планеты солнечной системы» (макет) </w:t>
      </w: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C605B" w:rsidRPr="00EB7FDD" w:rsidRDefault="004C605B" w:rsidP="00DA6C20">
      <w:pPr>
        <w:spacing w:after="0" w:line="240" w:lineRule="auto"/>
        <w:ind w:firstLine="48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C605B" w:rsidRPr="00EB7FDD" w:rsidRDefault="006414DB" w:rsidP="006414DB">
      <w:pPr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Шарафутдинов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Вадим</w:t>
      </w:r>
      <w:r w:rsidR="004C605B" w:rsidRPr="00EB7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6 лет</w:t>
      </w:r>
    </w:p>
    <w:p w:rsidR="004C605B" w:rsidRPr="00EB7FDD" w:rsidRDefault="00EB7FDD" w:rsidP="00EB7FDD">
      <w:pPr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4C605B" w:rsidRPr="00EB7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старшая группа</w:t>
      </w:r>
    </w:p>
    <w:p w:rsidR="004C605B" w:rsidRPr="00EB7FDD" w:rsidRDefault="00EB7FDD" w:rsidP="00EB7FDD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="00FE5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DA30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E5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4C605B" w:rsidRPr="00EB7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МБДОУ детский сад «Улыбка» </w:t>
      </w:r>
    </w:p>
    <w:p w:rsidR="004C605B" w:rsidRPr="00EB7FDD" w:rsidRDefault="00FE57D3" w:rsidP="00EB7FDD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DA30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605B" w:rsidRPr="00EB7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Краснослободска</w:t>
      </w:r>
    </w:p>
    <w:p w:rsidR="004C605B" w:rsidRPr="00EB7FDD" w:rsidRDefault="00EB7FDD" w:rsidP="00EB7FDD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DA30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4C605B" w:rsidRPr="00EB7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Руководители: воспитатели</w:t>
      </w:r>
    </w:p>
    <w:p w:rsidR="004C605B" w:rsidRPr="00EB7FDD" w:rsidRDefault="00EB7FDD" w:rsidP="00EB7FDD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="00FE5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DA30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4C605B" w:rsidRPr="00EB7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Федосеева Наталья Владимировна</w:t>
      </w:r>
    </w:p>
    <w:p w:rsidR="004C605B" w:rsidRDefault="00EB7FDD" w:rsidP="00EB7FDD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DA30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proofErr w:type="spellStart"/>
      <w:r w:rsidR="004C605B" w:rsidRPr="00EB7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Швечкова</w:t>
      </w:r>
      <w:proofErr w:type="spellEnd"/>
      <w:r w:rsidR="004C605B" w:rsidRPr="00EB7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Татьяна Михайловна</w:t>
      </w:r>
    </w:p>
    <w:p w:rsidR="004C605B" w:rsidRDefault="004C605B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05B" w:rsidRDefault="004C605B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05B" w:rsidRDefault="004C605B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05B" w:rsidRDefault="004C605B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FDD" w:rsidRDefault="00EB7FDD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05B" w:rsidRDefault="004C605B" w:rsidP="00DA6C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FDD" w:rsidRPr="00EB7FDD" w:rsidRDefault="004C605B" w:rsidP="00EB7FDD">
      <w:pPr>
        <w:pStyle w:val="HTML"/>
        <w:snapToGri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7F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89271929614</w:t>
      </w:r>
      <w:r w:rsidR="00EB7FDD" w:rsidRPr="00EB7F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hyperlink r:id="rId5" w:history="1">
        <w:r w:rsidR="00EB7FDD" w:rsidRPr="00FE57D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wirpol2@mail.ru</w:t>
        </w:r>
      </w:hyperlink>
    </w:p>
    <w:p w:rsidR="00EB7FDD" w:rsidRPr="00EB7FDD" w:rsidRDefault="00EB7FDD" w:rsidP="00EB7FDD">
      <w:pPr>
        <w:pStyle w:val="HTML"/>
        <w:snapToGri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7F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89510585492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EB7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4E7">
        <w:rPr>
          <w:rFonts w:ascii="Times New Roman" w:hAnsi="Times New Roman"/>
          <w:sz w:val="28"/>
          <w:szCs w:val="28"/>
        </w:rPr>
        <w:t>shvechckova.tania@yandex.ru</w:t>
      </w:r>
    </w:p>
    <w:p w:rsidR="004C605B" w:rsidRPr="001806C8" w:rsidRDefault="004C605B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05B" w:rsidRPr="001806C8" w:rsidRDefault="00EB7FDD" w:rsidP="001806C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06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4C605B" w:rsidRPr="001806C8" w:rsidRDefault="004C605B" w:rsidP="001806C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7FDD" w:rsidRPr="001806C8" w:rsidRDefault="00EB7FDD" w:rsidP="001806C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06C8">
        <w:rPr>
          <w:rFonts w:ascii="Times New Roman" w:hAnsi="Times New Roman" w:cs="Times New Roman"/>
          <w:sz w:val="28"/>
          <w:szCs w:val="28"/>
          <w:lang w:eastAsia="ru-RU"/>
        </w:rPr>
        <w:t>Введение</w:t>
      </w:r>
    </w:p>
    <w:p w:rsidR="00EB7FDD" w:rsidRPr="001806C8" w:rsidRDefault="00EB7FDD" w:rsidP="001806C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06C8"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</w:p>
    <w:p w:rsidR="00225455" w:rsidRPr="001806C8" w:rsidRDefault="00CA244F" w:rsidP="001806C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06C8">
        <w:rPr>
          <w:rFonts w:ascii="Times New Roman" w:hAnsi="Times New Roman" w:cs="Times New Roman"/>
          <w:sz w:val="28"/>
          <w:szCs w:val="28"/>
          <w:lang w:eastAsia="ru-RU"/>
        </w:rPr>
        <w:t xml:space="preserve">      1.</w:t>
      </w:r>
      <w:r w:rsidR="00225455" w:rsidRPr="001806C8">
        <w:rPr>
          <w:rFonts w:ascii="Times New Roman" w:hAnsi="Times New Roman" w:cs="Times New Roman"/>
          <w:sz w:val="28"/>
          <w:szCs w:val="28"/>
          <w:lang w:eastAsia="ru-RU"/>
        </w:rPr>
        <w:t>Изучение планет Солнечной системы.</w:t>
      </w:r>
    </w:p>
    <w:p w:rsidR="00CA244F" w:rsidRPr="001806C8" w:rsidRDefault="00CA244F" w:rsidP="001806C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06C8">
        <w:rPr>
          <w:rFonts w:ascii="Times New Roman" w:hAnsi="Times New Roman" w:cs="Times New Roman"/>
          <w:sz w:val="28"/>
          <w:szCs w:val="28"/>
          <w:lang w:eastAsia="ru-RU"/>
        </w:rPr>
        <w:t xml:space="preserve">      2.</w:t>
      </w:r>
      <w:r w:rsidR="00225455" w:rsidRPr="001806C8">
        <w:rPr>
          <w:rFonts w:ascii="Times New Roman" w:hAnsi="Times New Roman" w:cs="Times New Roman"/>
          <w:sz w:val="28"/>
          <w:szCs w:val="28"/>
          <w:lang w:eastAsia="ru-RU"/>
        </w:rPr>
        <w:t>Изготовление чертежа макета.</w:t>
      </w:r>
    </w:p>
    <w:p w:rsidR="00225455" w:rsidRPr="001806C8" w:rsidRDefault="00CA244F" w:rsidP="001806C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06C8">
        <w:rPr>
          <w:rFonts w:ascii="Times New Roman" w:hAnsi="Times New Roman" w:cs="Times New Roman"/>
          <w:sz w:val="28"/>
          <w:szCs w:val="28"/>
          <w:lang w:eastAsia="ru-RU"/>
        </w:rPr>
        <w:t xml:space="preserve">      3.</w:t>
      </w:r>
      <w:r w:rsidR="00225455" w:rsidRPr="001806C8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работа.</w:t>
      </w:r>
    </w:p>
    <w:p w:rsidR="00EB7FDD" w:rsidRPr="001806C8" w:rsidRDefault="00EB7FDD" w:rsidP="001806C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06C8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</w:p>
    <w:p w:rsidR="00225455" w:rsidRPr="001806C8" w:rsidRDefault="00225455" w:rsidP="001806C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06C8">
        <w:rPr>
          <w:rFonts w:ascii="Times New Roman" w:hAnsi="Times New Roman" w:cs="Times New Roman"/>
          <w:sz w:val="28"/>
          <w:szCs w:val="28"/>
          <w:lang w:eastAsia="ru-RU"/>
        </w:rPr>
        <w:t xml:space="preserve">Список </w:t>
      </w:r>
      <w:r w:rsidRPr="001806C8">
        <w:rPr>
          <w:rFonts w:ascii="Times New Roman" w:hAnsi="Times New Roman" w:cs="Times New Roman"/>
          <w:sz w:val="28"/>
          <w:szCs w:val="28"/>
        </w:rPr>
        <w:t>использованных источников</w:t>
      </w:r>
    </w:p>
    <w:p w:rsidR="004C605B" w:rsidRPr="001806C8" w:rsidRDefault="004C605B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05B" w:rsidRPr="001806C8" w:rsidRDefault="004C605B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05B" w:rsidRPr="001806C8" w:rsidRDefault="004C605B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05B" w:rsidRPr="001806C8" w:rsidRDefault="004C605B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05B" w:rsidRPr="001806C8" w:rsidRDefault="004C605B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05B" w:rsidRPr="001806C8" w:rsidRDefault="004C605B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05B" w:rsidRPr="001806C8" w:rsidRDefault="004C605B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05B" w:rsidRPr="001806C8" w:rsidRDefault="004C605B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05B" w:rsidRPr="001806C8" w:rsidRDefault="004C605B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455" w:rsidRPr="001806C8" w:rsidRDefault="00225455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455" w:rsidRPr="001806C8" w:rsidRDefault="00225455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455" w:rsidRPr="001806C8" w:rsidRDefault="00225455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455" w:rsidRPr="001806C8" w:rsidRDefault="00225455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455" w:rsidRPr="001806C8" w:rsidRDefault="00225455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455" w:rsidRPr="001806C8" w:rsidRDefault="00225455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455" w:rsidRPr="001806C8" w:rsidRDefault="00225455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455" w:rsidRPr="001806C8" w:rsidRDefault="00225455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455" w:rsidRPr="001806C8" w:rsidRDefault="00225455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455" w:rsidRPr="001806C8" w:rsidRDefault="00225455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923" w:rsidRPr="001806C8" w:rsidRDefault="006D4923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25455" w:rsidRPr="001806C8" w:rsidRDefault="00225455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C20" w:rsidRPr="001806C8" w:rsidRDefault="004C605B" w:rsidP="001806C8">
      <w:pPr>
        <w:spacing w:after="0" w:line="36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420BC5" w:rsidRPr="001806C8" w:rsidRDefault="00420BC5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BC" w:rsidRPr="001806C8" w:rsidRDefault="008D5ABC" w:rsidP="001806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06C8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</w:t>
      </w:r>
      <w:r w:rsidRPr="001806C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CE2851" w:rsidRPr="001806C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Наблюдение за небесными светилами было  интересно людям во все времена. Привлекает эта таинственная даль.</w:t>
      </w:r>
      <w:r w:rsidRPr="001806C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На  занятиях в детском саду нам рассказывали о планетах, солнце, звездах, показывали картинки. А мне хотелось самому перемещать планеты, чтобы понять, как происходит смена времен года или смена дня и ночи. </w:t>
      </w:r>
    </w:p>
    <w:p w:rsidR="00FE57D3" w:rsidRPr="001806C8" w:rsidRDefault="008D5ABC" w:rsidP="001806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06C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2E4B0A" w:rsidRPr="001806C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решил сделать</w:t>
      </w:r>
      <w:r w:rsidRPr="001806C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E4B0A" w:rsidRPr="001806C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свою модель </w:t>
      </w:r>
      <w:r w:rsidRPr="001806C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Солнечной системы,</w:t>
      </w:r>
      <w:r w:rsidR="002E4B0A" w:rsidRPr="001806C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чтобы больше узнать о планетах, запомнить их.</w:t>
      </w:r>
      <w:r w:rsidRPr="001806C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73AC0" w:rsidRPr="001806C8" w:rsidRDefault="00073AC0" w:rsidP="001806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B6563E" w:rsidRPr="001806C8" w:rsidRDefault="00FE57D3" w:rsidP="001806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806C8">
        <w:rPr>
          <w:b/>
          <w:color w:val="111111"/>
          <w:sz w:val="28"/>
          <w:szCs w:val="28"/>
        </w:rPr>
        <w:t xml:space="preserve"> </w:t>
      </w:r>
      <w:r w:rsidRPr="001806C8">
        <w:rPr>
          <w:b/>
          <w:color w:val="111111"/>
          <w:sz w:val="28"/>
          <w:szCs w:val="28"/>
        </w:rPr>
        <w:tab/>
      </w:r>
      <w:proofErr w:type="gramStart"/>
      <w:r w:rsidRPr="001806C8">
        <w:rPr>
          <w:b/>
          <w:color w:val="111111"/>
          <w:sz w:val="28"/>
          <w:szCs w:val="28"/>
        </w:rPr>
        <w:t>П</w:t>
      </w:r>
      <w:r w:rsidR="00C020C1" w:rsidRPr="001806C8">
        <w:rPr>
          <w:b/>
          <w:color w:val="111111"/>
          <w:sz w:val="28"/>
          <w:szCs w:val="28"/>
        </w:rPr>
        <w:t>роблема</w:t>
      </w:r>
      <w:proofErr w:type="gramEnd"/>
      <w:r w:rsidR="00C020C1" w:rsidRPr="001806C8">
        <w:rPr>
          <w:b/>
          <w:color w:val="111111"/>
          <w:sz w:val="28"/>
          <w:szCs w:val="28"/>
        </w:rPr>
        <w:t xml:space="preserve">: </w:t>
      </w:r>
      <w:r w:rsidR="00C020C1" w:rsidRPr="001806C8">
        <w:rPr>
          <w:color w:val="111111"/>
          <w:sz w:val="28"/>
          <w:szCs w:val="28"/>
        </w:rPr>
        <w:t>к</w:t>
      </w:r>
      <w:r w:rsidR="00420BC5" w:rsidRPr="001806C8">
        <w:rPr>
          <w:color w:val="111111"/>
          <w:sz w:val="28"/>
          <w:szCs w:val="28"/>
        </w:rPr>
        <w:t>акой должна быть</w:t>
      </w:r>
      <w:r w:rsidR="00C020C1" w:rsidRPr="001806C8">
        <w:rPr>
          <w:color w:val="111111"/>
          <w:sz w:val="28"/>
          <w:szCs w:val="28"/>
        </w:rPr>
        <w:t xml:space="preserve">  модель для изучения планет Солнечной системы?</w:t>
      </w:r>
      <w:r w:rsidR="002E4B0A" w:rsidRPr="001806C8">
        <w:rPr>
          <w:color w:val="000000"/>
          <w:sz w:val="28"/>
          <w:szCs w:val="28"/>
        </w:rPr>
        <w:t xml:space="preserve"> Какой материал выбрать?</w:t>
      </w:r>
    </w:p>
    <w:p w:rsidR="00073AC0" w:rsidRPr="001806C8" w:rsidRDefault="00073AC0" w:rsidP="001806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B6563E" w:rsidRPr="001806C8" w:rsidRDefault="00E51679" w:rsidP="00180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="007F5C83" w:rsidRPr="00180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 проекта</w:t>
      </w:r>
      <w:r w:rsidR="007F5C83" w:rsidRPr="0018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F5C83" w:rsidRPr="001806C8">
        <w:rPr>
          <w:rFonts w:ascii="Times New Roman" w:hAnsi="Times New Roman" w:cs="Times New Roman"/>
          <w:sz w:val="28"/>
          <w:szCs w:val="28"/>
        </w:rPr>
        <w:t xml:space="preserve"> </w:t>
      </w:r>
      <w:r w:rsidR="00BC5B2A" w:rsidRPr="001806C8">
        <w:rPr>
          <w:rFonts w:ascii="Times New Roman" w:hAnsi="Times New Roman" w:cs="Times New Roman"/>
          <w:sz w:val="28"/>
          <w:szCs w:val="28"/>
        </w:rPr>
        <w:t xml:space="preserve">создание дидактического пособия </w:t>
      </w:r>
      <w:r w:rsidR="00420BC5" w:rsidRPr="001806C8">
        <w:rPr>
          <w:rFonts w:ascii="Times New Roman" w:hAnsi="Times New Roman" w:cs="Times New Roman"/>
          <w:sz w:val="28"/>
          <w:szCs w:val="28"/>
        </w:rPr>
        <w:t>для изучения планет С</w:t>
      </w:r>
      <w:r w:rsidR="003D0722" w:rsidRPr="001806C8">
        <w:rPr>
          <w:rFonts w:ascii="Times New Roman" w:hAnsi="Times New Roman" w:cs="Times New Roman"/>
          <w:sz w:val="28"/>
          <w:szCs w:val="28"/>
        </w:rPr>
        <w:t>олнечной системы.</w:t>
      </w:r>
    </w:p>
    <w:p w:rsidR="00073AC0" w:rsidRPr="001806C8" w:rsidRDefault="00073AC0" w:rsidP="00180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722" w:rsidRPr="001806C8" w:rsidRDefault="004C605B" w:rsidP="001806C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C8">
        <w:rPr>
          <w:rFonts w:ascii="Times New Roman" w:hAnsi="Times New Roman" w:cs="Times New Roman"/>
          <w:b/>
          <w:sz w:val="28"/>
          <w:szCs w:val="28"/>
        </w:rPr>
        <w:t>З</w:t>
      </w:r>
      <w:r w:rsidR="007F5C83" w:rsidRPr="001806C8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434B6C" w:rsidRPr="001806C8" w:rsidRDefault="00434B6C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1.Узнать  больше о </w:t>
      </w:r>
      <w:r w:rsidR="00B960E8" w:rsidRPr="0018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планетах Солнечной системы.</w:t>
      </w:r>
    </w:p>
    <w:p w:rsidR="003D0722" w:rsidRPr="001806C8" w:rsidRDefault="003D0722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2.Научиться различать планеты по внешнему виду, размеру, удаленности от солнца</w:t>
      </w:r>
      <w:r w:rsidR="00B960E8" w:rsidRPr="0018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722" w:rsidRPr="001806C8" w:rsidRDefault="003D0722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3.Разработать модель дидактического пособия (макет солнечной системы).</w:t>
      </w:r>
    </w:p>
    <w:p w:rsidR="003D0722" w:rsidRPr="001806C8" w:rsidRDefault="003D0722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Создать дидактическое пособие «Планеты солнечной системы».</w:t>
      </w:r>
    </w:p>
    <w:p w:rsidR="00073AC0" w:rsidRPr="001806C8" w:rsidRDefault="00073AC0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5DC" w:rsidRPr="001806C8" w:rsidRDefault="00FB45DC" w:rsidP="001806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806C8">
        <w:rPr>
          <w:b/>
          <w:color w:val="000000"/>
          <w:sz w:val="28"/>
          <w:szCs w:val="28"/>
        </w:rPr>
        <w:t xml:space="preserve">Объект: </w:t>
      </w:r>
      <w:r w:rsidRPr="001806C8">
        <w:rPr>
          <w:color w:val="000000"/>
          <w:sz w:val="28"/>
          <w:szCs w:val="28"/>
        </w:rPr>
        <w:t>планеты солнечной системы</w:t>
      </w:r>
    </w:p>
    <w:p w:rsidR="00073AC0" w:rsidRPr="001806C8" w:rsidRDefault="00073AC0" w:rsidP="001806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FB45DC" w:rsidRPr="001806C8" w:rsidRDefault="00FB45DC" w:rsidP="001806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1806C8">
        <w:rPr>
          <w:b/>
          <w:color w:val="000000"/>
          <w:sz w:val="28"/>
          <w:szCs w:val="28"/>
        </w:rPr>
        <w:t xml:space="preserve">Методы реализации проекта: </w:t>
      </w:r>
    </w:p>
    <w:p w:rsidR="00FB45DC" w:rsidRPr="001806C8" w:rsidRDefault="00FB45DC" w:rsidP="001806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6C8">
        <w:rPr>
          <w:color w:val="000000"/>
          <w:sz w:val="28"/>
          <w:szCs w:val="28"/>
        </w:rPr>
        <w:t xml:space="preserve">- просмотры видео, фотографий, </w:t>
      </w:r>
    </w:p>
    <w:p w:rsidR="00FB45DC" w:rsidRPr="001806C8" w:rsidRDefault="00FB45DC" w:rsidP="001806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6C8">
        <w:rPr>
          <w:color w:val="000000"/>
          <w:sz w:val="28"/>
          <w:szCs w:val="28"/>
        </w:rPr>
        <w:t xml:space="preserve">- изучение литературы, </w:t>
      </w:r>
    </w:p>
    <w:p w:rsidR="00FB45DC" w:rsidRPr="001806C8" w:rsidRDefault="00FB45DC" w:rsidP="001806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6C8">
        <w:rPr>
          <w:color w:val="000000"/>
          <w:sz w:val="28"/>
          <w:szCs w:val="28"/>
        </w:rPr>
        <w:t xml:space="preserve">- определение проблемы, </w:t>
      </w:r>
    </w:p>
    <w:p w:rsidR="00FB45DC" w:rsidRPr="001806C8" w:rsidRDefault="00FB45DC" w:rsidP="001806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6C8">
        <w:rPr>
          <w:color w:val="000000"/>
          <w:sz w:val="28"/>
          <w:szCs w:val="28"/>
        </w:rPr>
        <w:t xml:space="preserve">- обсуждение методов исследования, </w:t>
      </w:r>
    </w:p>
    <w:p w:rsidR="00FB45DC" w:rsidRPr="001806C8" w:rsidRDefault="00FB45DC" w:rsidP="001806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6C8">
        <w:rPr>
          <w:color w:val="000000"/>
          <w:sz w:val="28"/>
          <w:szCs w:val="28"/>
        </w:rPr>
        <w:lastRenderedPageBreak/>
        <w:t xml:space="preserve">- анализ данных, </w:t>
      </w:r>
    </w:p>
    <w:p w:rsidR="00FB45DC" w:rsidRPr="001806C8" w:rsidRDefault="00FB45DC" w:rsidP="001806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6C8">
        <w:rPr>
          <w:color w:val="000000"/>
          <w:sz w:val="28"/>
          <w:szCs w:val="28"/>
        </w:rPr>
        <w:t xml:space="preserve">- подведение итогов, </w:t>
      </w:r>
    </w:p>
    <w:p w:rsidR="00FB45DC" w:rsidRPr="001806C8" w:rsidRDefault="00FB45DC" w:rsidP="001806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6C8">
        <w:rPr>
          <w:color w:val="000000"/>
          <w:sz w:val="28"/>
          <w:szCs w:val="28"/>
        </w:rPr>
        <w:t>- выводы,</w:t>
      </w:r>
    </w:p>
    <w:p w:rsidR="00FB45DC" w:rsidRPr="001806C8" w:rsidRDefault="00FB45DC" w:rsidP="001806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6C8">
        <w:rPr>
          <w:color w:val="000000"/>
          <w:sz w:val="28"/>
          <w:szCs w:val="28"/>
        </w:rPr>
        <w:t xml:space="preserve">-  разработка и изготовление пособия, </w:t>
      </w:r>
    </w:p>
    <w:p w:rsidR="00FB45DC" w:rsidRPr="001806C8" w:rsidRDefault="00FB45DC" w:rsidP="001806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6C8">
        <w:rPr>
          <w:color w:val="000000"/>
          <w:sz w:val="28"/>
          <w:szCs w:val="28"/>
        </w:rPr>
        <w:t>- апробация.</w:t>
      </w:r>
    </w:p>
    <w:p w:rsidR="00073AC0" w:rsidRPr="001806C8" w:rsidRDefault="00073AC0" w:rsidP="001806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A38D9" w:rsidRPr="001806C8" w:rsidRDefault="00FE57D3" w:rsidP="001806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6C8">
        <w:rPr>
          <w:rFonts w:ascii="Times New Roman" w:hAnsi="Times New Roman" w:cs="Times New Roman"/>
          <w:b/>
          <w:sz w:val="28"/>
          <w:szCs w:val="28"/>
        </w:rPr>
        <w:t>О</w:t>
      </w:r>
      <w:r w:rsidR="00FB45DC" w:rsidRPr="001806C8">
        <w:rPr>
          <w:rFonts w:ascii="Times New Roman" w:hAnsi="Times New Roman" w:cs="Times New Roman"/>
          <w:b/>
          <w:sz w:val="28"/>
          <w:szCs w:val="28"/>
        </w:rPr>
        <w:t>жидаемые результаты:</w:t>
      </w:r>
      <w:r w:rsidR="00FB45DC" w:rsidRPr="001806C8">
        <w:rPr>
          <w:rFonts w:ascii="Times New Roman" w:hAnsi="Times New Roman" w:cs="Times New Roman"/>
          <w:sz w:val="28"/>
          <w:szCs w:val="28"/>
        </w:rPr>
        <w:t xml:space="preserve"> работа с пособием «</w:t>
      </w:r>
      <w:r w:rsidR="00FB45DC" w:rsidRPr="001806C8">
        <w:rPr>
          <w:rFonts w:ascii="Times New Roman" w:hAnsi="Times New Roman" w:cs="Times New Roman"/>
          <w:snapToGrid w:val="0"/>
          <w:sz w:val="28"/>
          <w:szCs w:val="28"/>
        </w:rPr>
        <w:t>Планеты солнечной системы</w:t>
      </w:r>
      <w:r w:rsidR="00FB45DC" w:rsidRPr="001806C8">
        <w:rPr>
          <w:rFonts w:ascii="Times New Roman" w:hAnsi="Times New Roman" w:cs="Times New Roman"/>
          <w:sz w:val="28"/>
          <w:szCs w:val="28"/>
        </w:rPr>
        <w:t>»  позволит получить более прочные знания о планетах солнечной системы, вызвать стремление узнать больше о космических просторах</w:t>
      </w:r>
      <w:r w:rsidR="00434B6C" w:rsidRPr="001806C8">
        <w:rPr>
          <w:rFonts w:ascii="Times New Roman" w:hAnsi="Times New Roman" w:cs="Times New Roman"/>
          <w:sz w:val="28"/>
          <w:szCs w:val="28"/>
        </w:rPr>
        <w:t>.</w:t>
      </w:r>
      <w:r w:rsidR="00D42AC2" w:rsidRPr="001806C8">
        <w:rPr>
          <w:rFonts w:ascii="Times New Roman" w:hAnsi="Times New Roman" w:cs="Times New Roman"/>
          <w:sz w:val="28"/>
          <w:szCs w:val="28"/>
        </w:rPr>
        <w:t xml:space="preserve"> </w:t>
      </w:r>
      <w:r w:rsidR="00434B6C" w:rsidRPr="001806C8">
        <w:rPr>
          <w:rFonts w:ascii="Times New Roman" w:hAnsi="Times New Roman" w:cs="Times New Roman"/>
          <w:sz w:val="28"/>
          <w:szCs w:val="28"/>
        </w:rPr>
        <w:t>Е</w:t>
      </w:r>
      <w:r w:rsidR="00824F75" w:rsidRPr="001806C8">
        <w:rPr>
          <w:rFonts w:ascii="Times New Roman" w:hAnsi="Times New Roman" w:cs="Times New Roman"/>
          <w:sz w:val="28"/>
          <w:szCs w:val="28"/>
        </w:rPr>
        <w:t>го</w:t>
      </w:r>
      <w:r w:rsidR="00824F75" w:rsidRPr="001806C8">
        <w:rPr>
          <w:rFonts w:ascii="Times New Roman" w:hAnsi="Times New Roman" w:cs="Times New Roman"/>
          <w:color w:val="000000"/>
          <w:sz w:val="28"/>
          <w:szCs w:val="28"/>
        </w:rPr>
        <w:t xml:space="preserve"> можно будет использовать   как дидактическое пособие для игр и упражнений, в качестве наглядного материала  по расширению знаний об окружающем мире.</w:t>
      </w:r>
    </w:p>
    <w:p w:rsidR="00FE57D3" w:rsidRPr="001806C8" w:rsidRDefault="00FE57D3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7D3" w:rsidRPr="001806C8" w:rsidRDefault="00FE57D3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B6C" w:rsidRDefault="00434B6C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6C8" w:rsidRDefault="001806C8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6C8" w:rsidRDefault="001806C8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6C8" w:rsidRDefault="001806C8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6C8" w:rsidRDefault="001806C8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6C8" w:rsidRDefault="001806C8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6C8" w:rsidRDefault="001806C8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6C8" w:rsidRDefault="001806C8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6C8" w:rsidRDefault="001806C8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6C8" w:rsidRDefault="001806C8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6C8" w:rsidRDefault="001806C8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6C8" w:rsidRDefault="001806C8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6C8" w:rsidRDefault="001806C8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6C8" w:rsidRDefault="001806C8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6C8" w:rsidRDefault="001806C8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6C8" w:rsidRPr="001806C8" w:rsidRDefault="001806C8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722" w:rsidRPr="001806C8" w:rsidRDefault="00225455" w:rsidP="001806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0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</w:t>
      </w:r>
      <w:r w:rsidR="00824F75" w:rsidRPr="00180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180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новная часть</w:t>
      </w:r>
    </w:p>
    <w:p w:rsidR="00824F75" w:rsidRPr="001806C8" w:rsidRDefault="00BC5B2A" w:rsidP="001806C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C8">
        <w:rPr>
          <w:rFonts w:ascii="Times New Roman" w:hAnsi="Times New Roman" w:cs="Times New Roman"/>
          <w:sz w:val="28"/>
          <w:szCs w:val="28"/>
        </w:rPr>
        <w:t xml:space="preserve">     </w:t>
      </w:r>
      <w:r w:rsidR="00182A00" w:rsidRPr="001806C8">
        <w:rPr>
          <w:rFonts w:ascii="Times New Roman" w:hAnsi="Times New Roman" w:cs="Times New Roman"/>
          <w:sz w:val="28"/>
          <w:szCs w:val="28"/>
        </w:rPr>
        <w:tab/>
      </w:r>
    </w:p>
    <w:p w:rsidR="007829D9" w:rsidRPr="001806C8" w:rsidRDefault="00824F75" w:rsidP="001806C8">
      <w:pPr>
        <w:pStyle w:val="a5"/>
        <w:numPr>
          <w:ilvl w:val="0"/>
          <w:numId w:val="5"/>
        </w:numPr>
        <w:spacing w:line="360" w:lineRule="auto"/>
        <w:jc w:val="both"/>
        <w:rPr>
          <w:bCs/>
          <w:color w:val="000000"/>
          <w:sz w:val="28"/>
          <w:szCs w:val="28"/>
          <w:lang w:eastAsia="ru-RU"/>
        </w:rPr>
      </w:pPr>
      <w:r w:rsidRPr="001806C8">
        <w:rPr>
          <w:bCs/>
          <w:color w:val="000000"/>
          <w:sz w:val="28"/>
          <w:szCs w:val="28"/>
          <w:lang w:eastAsia="ru-RU"/>
        </w:rPr>
        <w:t>Изучение планет Солнечной системы</w:t>
      </w:r>
      <w:r w:rsidR="0053647E" w:rsidRPr="001806C8">
        <w:rPr>
          <w:bCs/>
          <w:color w:val="000000"/>
          <w:sz w:val="28"/>
          <w:szCs w:val="28"/>
          <w:lang w:eastAsia="ru-RU"/>
        </w:rPr>
        <w:t>.</w:t>
      </w:r>
    </w:p>
    <w:p w:rsidR="00FE57D3" w:rsidRPr="001806C8" w:rsidRDefault="00FE57D3" w:rsidP="001806C8">
      <w:pPr>
        <w:pStyle w:val="a5"/>
        <w:spacing w:line="360" w:lineRule="auto"/>
        <w:ind w:left="735"/>
        <w:jc w:val="both"/>
        <w:rPr>
          <w:bCs/>
          <w:color w:val="000000"/>
          <w:sz w:val="28"/>
          <w:szCs w:val="28"/>
          <w:lang w:eastAsia="ru-RU"/>
        </w:rPr>
      </w:pPr>
    </w:p>
    <w:p w:rsidR="00C020C1" w:rsidRPr="001806C8" w:rsidRDefault="00824F75" w:rsidP="0018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42AC2" w:rsidRPr="001806C8">
        <w:rPr>
          <w:rFonts w:ascii="Times New Roman" w:hAnsi="Times New Roman" w:cs="Times New Roman"/>
          <w:sz w:val="28"/>
          <w:szCs w:val="28"/>
        </w:rPr>
        <w:t>Мне всегда было интересно, что там в космосе. В детском саду воспитатели нам рассказывали о космосе, показывали картинки. Я заинтересовался и решил больше узнать о звездах и планетах. Дома с мамой мы смотрели энциклопедии и находили разную информацию в интернете. Я узнал, что планет – 8, и они разного размера и цвета, в</w:t>
      </w:r>
      <w:r w:rsidR="00C020C1" w:rsidRPr="001806C8">
        <w:rPr>
          <w:rFonts w:ascii="Times New Roman" w:hAnsi="Times New Roman" w:cs="Times New Roman"/>
          <w:sz w:val="28"/>
          <w:szCs w:val="28"/>
        </w:rPr>
        <w:t>се они вращаются вокруг солнца, как происходит смена дня и ночи.</w:t>
      </w:r>
    </w:p>
    <w:p w:rsidR="005C3E7F" w:rsidRPr="001806C8" w:rsidRDefault="005C3E7F" w:rsidP="001806C8">
      <w:pPr>
        <w:pStyle w:val="a6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647E" w:rsidRPr="001806C8" w:rsidRDefault="00CA244F" w:rsidP="001806C8">
      <w:pPr>
        <w:spacing w:line="360" w:lineRule="auto"/>
        <w:ind w:firstLine="37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824F75"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3647E"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Изготовление чертежа макета. </w:t>
      </w:r>
    </w:p>
    <w:p w:rsidR="0053647E" w:rsidRPr="001806C8" w:rsidRDefault="0053647E" w:rsidP="001806C8">
      <w:pPr>
        <w:spacing w:line="360" w:lineRule="auto"/>
        <w:ind w:firstLine="37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обсудили с детьми и воспитателями, какой должна быть игра, нарисовали чертеж. </w:t>
      </w:r>
      <w:r w:rsidR="002E4B0A"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5044B9"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ыбрали материал для макета. </w:t>
      </w:r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Попросили родителей о помощи в изготовлении отдельных деталей</w:t>
      </w:r>
      <w:r w:rsidR="00B960E8"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 основания конструкции в виде кругов, для устойчивости, стрелок</w:t>
      </w:r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-орбит из фанеры. </w:t>
      </w:r>
    </w:p>
    <w:p w:rsidR="00C066EE" w:rsidRPr="001806C8" w:rsidRDefault="00CA244F" w:rsidP="001806C8">
      <w:pPr>
        <w:spacing w:line="360" w:lineRule="auto"/>
        <w:ind w:firstLine="37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073AC0"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3647E"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Практическая работа: изготовление </w:t>
      </w:r>
      <w:r w:rsidR="005C3E7F"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макета</w:t>
      </w:r>
      <w:r w:rsidR="0053647E"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6563E" w:rsidRPr="001806C8" w:rsidRDefault="005C3E7F" w:rsidP="00180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папье-маше мы сделали шары и сами их разрисовали по цвету планет. Покрасили орбиты, изготовленные родителями. </w:t>
      </w:r>
      <w:r w:rsidR="00B6563E" w:rsidRPr="001806C8">
        <w:rPr>
          <w:rFonts w:ascii="Times New Roman" w:hAnsi="Times New Roman" w:cs="Times New Roman"/>
          <w:sz w:val="28"/>
          <w:szCs w:val="28"/>
        </w:rPr>
        <w:t xml:space="preserve">Основание сделали из кругов фанеры, на ней закрепили ось, на которой держится вся конструкция. В центре находится солнце. А планеты вращаются вокруг него и вокруг своей оси. </w:t>
      </w:r>
    </w:p>
    <w:p w:rsidR="00FE57D3" w:rsidRPr="001806C8" w:rsidRDefault="00B6563E" w:rsidP="00180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6C8">
        <w:rPr>
          <w:rFonts w:ascii="Times New Roman" w:hAnsi="Times New Roman" w:cs="Times New Roman"/>
          <w:sz w:val="28"/>
          <w:szCs w:val="28"/>
        </w:rPr>
        <w:t>Во время игры с детьми мы размещали планеты по удаленности от солнца, вращали их вокруг солнца и своей оси.</w:t>
      </w:r>
      <w:r w:rsidR="0052233C" w:rsidRPr="001806C8">
        <w:rPr>
          <w:rFonts w:ascii="Times New Roman" w:hAnsi="Times New Roman" w:cs="Times New Roman"/>
          <w:sz w:val="28"/>
          <w:szCs w:val="28"/>
        </w:rPr>
        <w:t xml:space="preserve"> Из всех планет жизнь есть только на нашей планете – Земля. Когда наша планета делает оборот вокруг Солнца, происходит смена времен года; а когда Земля вращается вокруг своей оси, день сменяется ночью. </w:t>
      </w:r>
    </w:p>
    <w:p w:rsidR="00FE57D3" w:rsidRPr="001806C8" w:rsidRDefault="00FE57D3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7D3" w:rsidRPr="001806C8" w:rsidRDefault="00FE57D3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6EE" w:rsidRPr="001806C8" w:rsidRDefault="00225455" w:rsidP="001806C8">
      <w:pPr>
        <w:spacing w:after="0" w:line="36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</w:t>
      </w:r>
    </w:p>
    <w:p w:rsidR="00FE57D3" w:rsidRPr="001806C8" w:rsidRDefault="00FE57D3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9D9" w:rsidRPr="001806C8" w:rsidRDefault="00C066EE" w:rsidP="00180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9D9" w:rsidRPr="0018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воспитателями, родителями, детьми нам удалось сделать макет Солнечной системы. </w:t>
      </w:r>
      <w:r w:rsidR="007829D9" w:rsidRPr="001806C8">
        <w:rPr>
          <w:rFonts w:ascii="Times New Roman" w:hAnsi="Times New Roman" w:cs="Times New Roman"/>
          <w:sz w:val="28"/>
          <w:szCs w:val="28"/>
        </w:rPr>
        <w:t>В детском саду мы часто играем в эту игру. С помощью макета мне удалось заинтересовать всех детей в группе. Мы узнали, как устроена Солнечная система, как движутся планеты, как они называются, чем отличаются</w:t>
      </w:r>
      <w:r w:rsidR="00196783" w:rsidRPr="001806C8">
        <w:rPr>
          <w:rFonts w:ascii="Times New Roman" w:hAnsi="Times New Roman" w:cs="Times New Roman"/>
          <w:sz w:val="28"/>
          <w:szCs w:val="28"/>
        </w:rPr>
        <w:t>.</w:t>
      </w:r>
    </w:p>
    <w:p w:rsidR="00DA30B2" w:rsidRPr="001806C8" w:rsidRDefault="00DA30B2" w:rsidP="00180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6C8">
        <w:rPr>
          <w:rFonts w:ascii="Times New Roman" w:hAnsi="Times New Roman" w:cs="Times New Roman"/>
          <w:sz w:val="28"/>
          <w:szCs w:val="28"/>
        </w:rPr>
        <w:t>Дидактическое пособие «</w:t>
      </w:r>
      <w:r w:rsidRPr="0018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Планеты солнечной системы</w:t>
      </w:r>
      <w:r w:rsidRPr="001806C8">
        <w:rPr>
          <w:rFonts w:ascii="Times New Roman" w:hAnsi="Times New Roman" w:cs="Times New Roman"/>
          <w:sz w:val="28"/>
          <w:szCs w:val="28"/>
        </w:rPr>
        <w:t>» (макет), позволяет рассматривать, считать, и обследовать на ощупь планеты, сравнивать и вращать их, делать выводы,  почему происходит смена дня и ночи, смена времени года на нашей планете  Земля.</w:t>
      </w:r>
      <w:r w:rsidRPr="001806C8">
        <w:rPr>
          <w:rFonts w:ascii="Times New Roman" w:hAnsi="Times New Roman" w:cs="Times New Roman"/>
          <w:color w:val="000000"/>
          <w:sz w:val="28"/>
          <w:szCs w:val="28"/>
        </w:rPr>
        <w:t xml:space="preserve"> Создавая нашу модель солнечной системы, мы постарались отобразить наиболее яркие особенности каждой планеты, чтобы было легче их визуально запомнить. Динамичность пособия, возможность вращения планет по их орбитам и  вокруг своей оси делает его оригинальным.</w:t>
      </w:r>
      <w:r w:rsidRPr="001806C8">
        <w:rPr>
          <w:rFonts w:ascii="Times New Roman" w:hAnsi="Times New Roman" w:cs="Times New Roman"/>
          <w:sz w:val="28"/>
          <w:szCs w:val="28"/>
        </w:rPr>
        <w:t xml:space="preserve"> Наш макет можно использовать на занятиях по ознакомлению с окружающим миром, с космосом. </w:t>
      </w:r>
    </w:p>
    <w:p w:rsidR="00DA30B2" w:rsidRPr="001806C8" w:rsidRDefault="00DA30B2" w:rsidP="001806C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806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06C8">
        <w:rPr>
          <w:rFonts w:ascii="Times New Roman" w:hAnsi="Times New Roman" w:cs="Times New Roman"/>
          <w:sz w:val="28"/>
          <w:szCs w:val="28"/>
        </w:rPr>
        <w:tab/>
        <w:t xml:space="preserve">При выполнении проекта использовались общепринятые методики, соблюдались примерные контуры и очертания планет, их размер, цвет, удаленность от Солнца. </w:t>
      </w:r>
    </w:p>
    <w:p w:rsidR="00DA30B2" w:rsidRPr="001806C8" w:rsidRDefault="00DA30B2" w:rsidP="001806C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6C8">
        <w:rPr>
          <w:rFonts w:ascii="Times New Roman" w:hAnsi="Times New Roman" w:cs="Times New Roman"/>
          <w:sz w:val="28"/>
          <w:szCs w:val="28"/>
        </w:rPr>
        <w:t>Работа с макетом способствует не только развитию познавательных способностей, но и мелкой моторики и осязательного восприятия, поможет в изучении недосягаемого и таинственного космического пространства, приобретению четких и прочных знаний и развитии потребности</w:t>
      </w:r>
      <w:proofErr w:type="gramStart"/>
      <w:r w:rsidRPr="001806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0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6C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806C8">
        <w:rPr>
          <w:rFonts w:ascii="Times New Roman" w:hAnsi="Times New Roman" w:cs="Times New Roman"/>
          <w:sz w:val="28"/>
          <w:szCs w:val="28"/>
        </w:rPr>
        <w:t>альнейшего и более  глубокого  исследования планет солнечной и других систем.</w:t>
      </w:r>
    </w:p>
    <w:p w:rsidR="00DA30B2" w:rsidRDefault="00DA30B2" w:rsidP="0018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C8" w:rsidRDefault="001806C8" w:rsidP="0018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6C8" w:rsidRPr="001806C8" w:rsidRDefault="001806C8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0B2" w:rsidRPr="001806C8" w:rsidRDefault="00DA30B2" w:rsidP="001806C8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455" w:rsidRPr="001806C8" w:rsidRDefault="00225455" w:rsidP="00180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455" w:rsidRPr="001806C8" w:rsidRDefault="00225455" w:rsidP="001806C8">
      <w:pPr>
        <w:pStyle w:val="a5"/>
        <w:spacing w:line="360" w:lineRule="auto"/>
        <w:ind w:left="840"/>
        <w:jc w:val="center"/>
        <w:rPr>
          <w:sz w:val="28"/>
          <w:szCs w:val="28"/>
        </w:rPr>
      </w:pPr>
      <w:r w:rsidRPr="001806C8">
        <w:rPr>
          <w:bCs/>
          <w:color w:val="000000"/>
          <w:sz w:val="28"/>
          <w:szCs w:val="28"/>
          <w:lang w:eastAsia="ru-RU"/>
        </w:rPr>
        <w:lastRenderedPageBreak/>
        <w:t xml:space="preserve">Список </w:t>
      </w:r>
      <w:r w:rsidRPr="001806C8">
        <w:rPr>
          <w:sz w:val="28"/>
          <w:szCs w:val="28"/>
        </w:rPr>
        <w:t>использованных источников</w:t>
      </w:r>
    </w:p>
    <w:p w:rsidR="00FE57D3" w:rsidRPr="001806C8" w:rsidRDefault="00FE57D3" w:rsidP="001806C8">
      <w:pPr>
        <w:pStyle w:val="a5"/>
        <w:spacing w:line="360" w:lineRule="auto"/>
        <w:ind w:left="840"/>
        <w:jc w:val="both"/>
        <w:rPr>
          <w:sz w:val="28"/>
          <w:szCs w:val="28"/>
        </w:rPr>
      </w:pPr>
    </w:p>
    <w:p w:rsidR="00FE57D3" w:rsidRPr="001806C8" w:rsidRDefault="00FE57D3" w:rsidP="001806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1. </w:t>
      </w:r>
      <w:r w:rsidRPr="0018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Белавина, И., </w:t>
      </w:r>
      <w:proofErr w:type="spellStart"/>
      <w:r w:rsidRPr="0018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Найденская</w:t>
      </w:r>
      <w:proofErr w:type="spellEnd"/>
      <w:r w:rsidRPr="0018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«Планета наш дом»/И. Белавина, Н. </w:t>
      </w:r>
      <w:proofErr w:type="spellStart"/>
      <w:r w:rsidR="00D922E4" w:rsidRPr="0018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Найденская</w:t>
      </w:r>
      <w:proofErr w:type="spellEnd"/>
      <w:r w:rsidR="00D922E4" w:rsidRPr="0018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1995.</w:t>
      </w:r>
    </w:p>
    <w:p w:rsidR="00D922E4" w:rsidRPr="001806C8" w:rsidRDefault="00D922E4" w:rsidP="001806C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 Левитан, Е. П. «Малышам о звездах»/Е. П. Левитан. – М.: 1994.</w:t>
      </w:r>
    </w:p>
    <w:p w:rsidR="00D922E4" w:rsidRPr="001806C8" w:rsidRDefault="00D922E4" w:rsidP="001806C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3. Любка, М., Маевская, Б., </w:t>
      </w:r>
      <w:proofErr w:type="spellStart"/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Леган</w:t>
      </w:r>
      <w:proofErr w:type="spellEnd"/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И. Большая энциклопедия для маленьких всезнаек/М. Любка, Б. Маевская, И. </w:t>
      </w:r>
      <w:proofErr w:type="spellStart"/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Леган</w:t>
      </w:r>
      <w:proofErr w:type="spellEnd"/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– Ростов на Дону: </w:t>
      </w:r>
      <w:proofErr w:type="spellStart"/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Владис</w:t>
      </w:r>
      <w:proofErr w:type="spellEnd"/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2014.</w:t>
      </w:r>
    </w:p>
    <w:p w:rsidR="00D922E4" w:rsidRPr="001806C8" w:rsidRDefault="00D922E4" w:rsidP="001806C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Минковский</w:t>
      </w:r>
      <w:proofErr w:type="spellEnd"/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А., </w:t>
      </w:r>
      <w:proofErr w:type="spellStart"/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Минковская</w:t>
      </w:r>
      <w:proofErr w:type="spellEnd"/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Л. Большая иллюстрированная энциклопедия знаний/А. </w:t>
      </w:r>
      <w:proofErr w:type="spellStart"/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Минковский</w:t>
      </w:r>
      <w:proofErr w:type="spellEnd"/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Л. </w:t>
      </w:r>
      <w:proofErr w:type="spellStart"/>
      <w:r w:rsidR="00073AC0"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Минковская</w:t>
      </w:r>
      <w:proofErr w:type="spellEnd"/>
      <w:r w:rsidR="00073AC0"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– М.: ЗАОБ79 «БММ» 2011.</w:t>
      </w:r>
    </w:p>
    <w:p w:rsidR="00073AC0" w:rsidRPr="001806C8" w:rsidRDefault="00073AC0" w:rsidP="001806C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5. Сладков, Н. «Разноцветная земля»/Н. Сладков. – М.: 1981.</w:t>
      </w:r>
    </w:p>
    <w:p w:rsidR="00073AC0" w:rsidRPr="001806C8" w:rsidRDefault="00073AC0" w:rsidP="001806C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06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6. Попова, Т. И. «Мир вокруг нас»/Т. И. Попова. – М.: 1998.</w:t>
      </w:r>
    </w:p>
    <w:p w:rsidR="00021AF2" w:rsidRPr="001806C8" w:rsidRDefault="00021AF2" w:rsidP="001806C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AF2" w:rsidRPr="001806C8" w:rsidRDefault="00021AF2" w:rsidP="001806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455" w:rsidRPr="001806C8" w:rsidRDefault="00225455" w:rsidP="00180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5455" w:rsidRPr="001806C8" w:rsidSect="001806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823"/>
    <w:multiLevelType w:val="hybridMultilevel"/>
    <w:tmpl w:val="7430F8F0"/>
    <w:lvl w:ilvl="0" w:tplc="494EA3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AA2014"/>
    <w:multiLevelType w:val="multilevel"/>
    <w:tmpl w:val="8D1616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DF14082"/>
    <w:multiLevelType w:val="multilevel"/>
    <w:tmpl w:val="E1DA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56AC4"/>
    <w:multiLevelType w:val="multilevel"/>
    <w:tmpl w:val="0EDC5A3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4">
    <w:nsid w:val="788A1097"/>
    <w:multiLevelType w:val="hybridMultilevel"/>
    <w:tmpl w:val="62DC2528"/>
    <w:lvl w:ilvl="0" w:tplc="BFBC4AD0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A6C20"/>
    <w:rsid w:val="00021AF2"/>
    <w:rsid w:val="00073AC0"/>
    <w:rsid w:val="000C0469"/>
    <w:rsid w:val="000F54D6"/>
    <w:rsid w:val="00167C84"/>
    <w:rsid w:val="001806C8"/>
    <w:rsid w:val="00182A00"/>
    <w:rsid w:val="00196783"/>
    <w:rsid w:val="001A4A60"/>
    <w:rsid w:val="00225455"/>
    <w:rsid w:val="00276A3C"/>
    <w:rsid w:val="0028507B"/>
    <w:rsid w:val="002E4B0A"/>
    <w:rsid w:val="00397792"/>
    <w:rsid w:val="003D0722"/>
    <w:rsid w:val="0040758D"/>
    <w:rsid w:val="00420BC5"/>
    <w:rsid w:val="00434B6C"/>
    <w:rsid w:val="004C605B"/>
    <w:rsid w:val="005044B9"/>
    <w:rsid w:val="0052233C"/>
    <w:rsid w:val="0053647E"/>
    <w:rsid w:val="00576623"/>
    <w:rsid w:val="00577EDA"/>
    <w:rsid w:val="00594209"/>
    <w:rsid w:val="005C3E7F"/>
    <w:rsid w:val="006414DB"/>
    <w:rsid w:val="006D4923"/>
    <w:rsid w:val="007829D9"/>
    <w:rsid w:val="007F5C83"/>
    <w:rsid w:val="008160FF"/>
    <w:rsid w:val="00824F75"/>
    <w:rsid w:val="0086110A"/>
    <w:rsid w:val="00863195"/>
    <w:rsid w:val="008A5915"/>
    <w:rsid w:val="008A5E3D"/>
    <w:rsid w:val="008D5ABC"/>
    <w:rsid w:val="0090443F"/>
    <w:rsid w:val="00984FA9"/>
    <w:rsid w:val="009D000B"/>
    <w:rsid w:val="00AA38D9"/>
    <w:rsid w:val="00B6563E"/>
    <w:rsid w:val="00B960E8"/>
    <w:rsid w:val="00BC5B2A"/>
    <w:rsid w:val="00C020C1"/>
    <w:rsid w:val="00C066EE"/>
    <w:rsid w:val="00C33F2C"/>
    <w:rsid w:val="00C6241A"/>
    <w:rsid w:val="00CA244F"/>
    <w:rsid w:val="00CD1F3B"/>
    <w:rsid w:val="00CE2851"/>
    <w:rsid w:val="00CE705F"/>
    <w:rsid w:val="00D327BC"/>
    <w:rsid w:val="00D42AC2"/>
    <w:rsid w:val="00D922E4"/>
    <w:rsid w:val="00DA30B2"/>
    <w:rsid w:val="00DA4103"/>
    <w:rsid w:val="00DA6C20"/>
    <w:rsid w:val="00DC2D12"/>
    <w:rsid w:val="00DC4050"/>
    <w:rsid w:val="00E51679"/>
    <w:rsid w:val="00E7239A"/>
    <w:rsid w:val="00EA5215"/>
    <w:rsid w:val="00EB3F48"/>
    <w:rsid w:val="00EB7823"/>
    <w:rsid w:val="00EB7FDD"/>
    <w:rsid w:val="00EC2EEE"/>
    <w:rsid w:val="00EE78CA"/>
    <w:rsid w:val="00EF4F0A"/>
    <w:rsid w:val="00F06179"/>
    <w:rsid w:val="00F31DCA"/>
    <w:rsid w:val="00F36E5E"/>
    <w:rsid w:val="00F36E83"/>
    <w:rsid w:val="00F70AF6"/>
    <w:rsid w:val="00FB45DC"/>
    <w:rsid w:val="00FE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C20"/>
    <w:rPr>
      <w:b/>
      <w:bCs/>
    </w:rPr>
  </w:style>
  <w:style w:type="paragraph" w:styleId="a5">
    <w:name w:val="List Paragraph"/>
    <w:basedOn w:val="a"/>
    <w:uiPriority w:val="34"/>
    <w:qFormat/>
    <w:rsid w:val="000F54D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6">
    <w:name w:val="No Spacing"/>
    <w:uiPriority w:val="1"/>
    <w:qFormat/>
    <w:rsid w:val="00BC5B2A"/>
    <w:pPr>
      <w:spacing w:after="0" w:line="240" w:lineRule="auto"/>
    </w:pPr>
  </w:style>
  <w:style w:type="table" w:styleId="a7">
    <w:name w:val="Table Grid"/>
    <w:basedOn w:val="a1"/>
    <w:uiPriority w:val="39"/>
    <w:rsid w:val="00BC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B7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B7FDD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EB7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rpol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2021-04-10T08:18:00Z</dcterms:created>
  <dcterms:modified xsi:type="dcterms:W3CDTF">2024-03-16T21:26:00Z</dcterms:modified>
</cp:coreProperties>
</file>